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申请单位基本情况表</w:t>
      </w:r>
      <w:bookmarkEnd w:id="0"/>
    </w:p>
    <w:tbl>
      <w:tblPr>
        <w:tblStyle w:val="6"/>
        <w:tblW w:w="962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5"/>
        <w:gridCol w:w="2723"/>
        <w:gridCol w:w="2314"/>
        <w:gridCol w:w="27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9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一、基本信息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单位名称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firstLine="396" w:firstLineChars="189"/>
              <w:jc w:val="center"/>
              <w:rPr>
                <w:rFonts w:ascii="仿宋_GB2312" w:hAnsi="仿宋_GB2312"/>
                <w:szCs w:val="18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机构代码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单位地址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法人代表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  <w:lang w:val="en-US" w:eastAsia="zh-CN"/>
              </w:rPr>
              <w:t>联系</w:t>
            </w:r>
            <w:r>
              <w:rPr>
                <w:rFonts w:hint="eastAsia" w:ascii="仿宋_GB2312" w:hAnsi="仿宋_GB2312"/>
                <w:szCs w:val="18"/>
              </w:rPr>
              <w:t>人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联系电话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7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  <w:lang w:eastAsia="zh-CN"/>
              </w:rPr>
              <w:t>申请</w:t>
            </w:r>
            <w:r>
              <w:rPr>
                <w:rFonts w:hint="eastAsia" w:ascii="仿宋_GB2312" w:hAnsi="仿宋_GB2312"/>
                <w:szCs w:val="18"/>
              </w:rPr>
              <w:t>单位简介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9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二、资质情况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7" w:hRule="exac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团队资质</w:t>
            </w:r>
            <w:r>
              <w:rPr>
                <w:rFonts w:hint="eastAsia" w:ascii="仿宋_GB2312" w:hAnsi="仿宋_GB2312"/>
                <w:szCs w:val="18"/>
                <w:lang w:val="en-US" w:eastAsia="zh-CN"/>
              </w:rPr>
              <w:t>和专家库</w:t>
            </w:r>
            <w:r>
              <w:rPr>
                <w:rFonts w:hint="eastAsia" w:ascii="仿宋_GB2312" w:hAnsi="仿宋_GB2312"/>
                <w:szCs w:val="18"/>
              </w:rPr>
              <w:t>情况简介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8" w:hRule="exac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曾承担或参与</w:t>
            </w:r>
            <w:r>
              <w:rPr>
                <w:rFonts w:hint="eastAsia" w:ascii="仿宋_GB2312" w:hAnsi="仿宋_GB2312"/>
                <w:szCs w:val="18"/>
                <w:lang w:val="en-US" w:eastAsia="zh-CN"/>
              </w:rPr>
              <w:t>政府</w:t>
            </w:r>
            <w:r>
              <w:rPr>
                <w:rFonts w:hint="eastAsia" w:ascii="仿宋_GB2312" w:hAnsi="仿宋_GB2312"/>
                <w:szCs w:val="18"/>
              </w:rPr>
              <w:t>有关</w:t>
            </w:r>
            <w:r>
              <w:rPr>
                <w:rFonts w:hint="eastAsia" w:ascii="仿宋_GB2312" w:hAnsi="仿宋_GB2312"/>
                <w:szCs w:val="18"/>
                <w:lang w:val="en-US" w:eastAsia="zh-CN"/>
              </w:rPr>
              <w:t>评审</w:t>
            </w:r>
            <w:r>
              <w:rPr>
                <w:rFonts w:hint="eastAsia" w:ascii="仿宋_GB2312" w:hAnsi="仿宋_GB2312"/>
                <w:szCs w:val="18"/>
              </w:rPr>
              <w:t>工作情况简介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9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三、编制计划及预算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6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工作方案和计划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（概述）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b w:val="0"/>
                <w:bCs w:val="0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b w:val="0"/>
                <w:bCs w:val="0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b w:val="0"/>
                <w:bCs w:val="0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1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Theme="minorEastAsia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szCs w:val="18"/>
              </w:rPr>
              <w:t>项目经费报价</w:t>
            </w:r>
            <w:r>
              <w:rPr>
                <w:rFonts w:hint="eastAsia" w:ascii="仿宋_GB2312" w:hAnsi="仿宋_GB2312"/>
                <w:szCs w:val="18"/>
                <w:lang w:val="en-US" w:eastAsia="zh-CN"/>
              </w:rPr>
              <w:t>方案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（万元）</w:t>
            </w:r>
          </w:p>
        </w:tc>
        <w:tc>
          <w:tcPr>
            <w:tcW w:w="77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b w:val="0"/>
                <w:bCs w:val="0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9" w:hRule="exac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单位申报意见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/>
                <w:szCs w:val="18"/>
              </w:rPr>
              <w:t>盖    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/>
                <w:szCs w:val="18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color w:val="auto"/>
          <w:sz w:val="18"/>
          <w:szCs w:val="1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F3FD4"/>
    <w:rsid w:val="002156FB"/>
    <w:rsid w:val="009B33AD"/>
    <w:rsid w:val="011C57D1"/>
    <w:rsid w:val="0120568F"/>
    <w:rsid w:val="0160128C"/>
    <w:rsid w:val="01742C54"/>
    <w:rsid w:val="020F1734"/>
    <w:rsid w:val="03AB60EB"/>
    <w:rsid w:val="03C8376A"/>
    <w:rsid w:val="040048D6"/>
    <w:rsid w:val="04807E96"/>
    <w:rsid w:val="04EF080A"/>
    <w:rsid w:val="05DF2BF9"/>
    <w:rsid w:val="070F4F73"/>
    <w:rsid w:val="07437024"/>
    <w:rsid w:val="080A3DD5"/>
    <w:rsid w:val="083C6F9D"/>
    <w:rsid w:val="086F6865"/>
    <w:rsid w:val="09347909"/>
    <w:rsid w:val="095453B7"/>
    <w:rsid w:val="098A76C3"/>
    <w:rsid w:val="0A055470"/>
    <w:rsid w:val="0AFB3008"/>
    <w:rsid w:val="0B4A3B5F"/>
    <w:rsid w:val="0B910046"/>
    <w:rsid w:val="0D1321A6"/>
    <w:rsid w:val="0D576B7C"/>
    <w:rsid w:val="0E5F3336"/>
    <w:rsid w:val="0E844F9A"/>
    <w:rsid w:val="10AD4D03"/>
    <w:rsid w:val="10EA3E19"/>
    <w:rsid w:val="10F73C83"/>
    <w:rsid w:val="116F3FD4"/>
    <w:rsid w:val="123D7016"/>
    <w:rsid w:val="137B1562"/>
    <w:rsid w:val="13A00CBF"/>
    <w:rsid w:val="13A50BB5"/>
    <w:rsid w:val="143077A4"/>
    <w:rsid w:val="144462FC"/>
    <w:rsid w:val="14E30660"/>
    <w:rsid w:val="15931104"/>
    <w:rsid w:val="167D3E6F"/>
    <w:rsid w:val="16805922"/>
    <w:rsid w:val="16CF50F8"/>
    <w:rsid w:val="173462C3"/>
    <w:rsid w:val="181D290C"/>
    <w:rsid w:val="183A7655"/>
    <w:rsid w:val="18BC52F3"/>
    <w:rsid w:val="1981216A"/>
    <w:rsid w:val="19E54945"/>
    <w:rsid w:val="1A0F0E85"/>
    <w:rsid w:val="1B0F45B2"/>
    <w:rsid w:val="1B3F4CF4"/>
    <w:rsid w:val="1B804BB3"/>
    <w:rsid w:val="1BCD497C"/>
    <w:rsid w:val="1C1B5C85"/>
    <w:rsid w:val="1D3D7AF3"/>
    <w:rsid w:val="1D6A416E"/>
    <w:rsid w:val="1EE27E85"/>
    <w:rsid w:val="1F935A24"/>
    <w:rsid w:val="20CB7F9B"/>
    <w:rsid w:val="24362472"/>
    <w:rsid w:val="24396911"/>
    <w:rsid w:val="247A5425"/>
    <w:rsid w:val="24D01E3A"/>
    <w:rsid w:val="250469A8"/>
    <w:rsid w:val="251E6F6D"/>
    <w:rsid w:val="266F565F"/>
    <w:rsid w:val="278F790A"/>
    <w:rsid w:val="28CE44E9"/>
    <w:rsid w:val="294217FB"/>
    <w:rsid w:val="29EB7419"/>
    <w:rsid w:val="2A7062E8"/>
    <w:rsid w:val="2B7E5007"/>
    <w:rsid w:val="2D2314A4"/>
    <w:rsid w:val="2FC503DB"/>
    <w:rsid w:val="30687FE7"/>
    <w:rsid w:val="30C46625"/>
    <w:rsid w:val="318E6816"/>
    <w:rsid w:val="324953BD"/>
    <w:rsid w:val="33BB40BE"/>
    <w:rsid w:val="33CD0589"/>
    <w:rsid w:val="341A09EA"/>
    <w:rsid w:val="342032B5"/>
    <w:rsid w:val="35223CDD"/>
    <w:rsid w:val="35590CCA"/>
    <w:rsid w:val="3689228B"/>
    <w:rsid w:val="38136DDA"/>
    <w:rsid w:val="38716EE7"/>
    <w:rsid w:val="3893015C"/>
    <w:rsid w:val="392D140B"/>
    <w:rsid w:val="39411FD4"/>
    <w:rsid w:val="3A441179"/>
    <w:rsid w:val="3ADD00B4"/>
    <w:rsid w:val="3B81736A"/>
    <w:rsid w:val="3C270A12"/>
    <w:rsid w:val="3DA36735"/>
    <w:rsid w:val="3E24610C"/>
    <w:rsid w:val="3F7570B8"/>
    <w:rsid w:val="40705920"/>
    <w:rsid w:val="41B44B78"/>
    <w:rsid w:val="42563897"/>
    <w:rsid w:val="42A7065D"/>
    <w:rsid w:val="42A93B8F"/>
    <w:rsid w:val="4376128A"/>
    <w:rsid w:val="43A000F3"/>
    <w:rsid w:val="44677635"/>
    <w:rsid w:val="4496062F"/>
    <w:rsid w:val="44B93CD1"/>
    <w:rsid w:val="46684B42"/>
    <w:rsid w:val="472479C7"/>
    <w:rsid w:val="481B4A12"/>
    <w:rsid w:val="482A5CD4"/>
    <w:rsid w:val="493A42E4"/>
    <w:rsid w:val="499F3E6E"/>
    <w:rsid w:val="4BBA6EDA"/>
    <w:rsid w:val="4C147817"/>
    <w:rsid w:val="4D1A5FE9"/>
    <w:rsid w:val="4E0656E2"/>
    <w:rsid w:val="4EB60DFB"/>
    <w:rsid w:val="4F0726A5"/>
    <w:rsid w:val="4F792A16"/>
    <w:rsid w:val="50B0585B"/>
    <w:rsid w:val="50D134D3"/>
    <w:rsid w:val="51AE407F"/>
    <w:rsid w:val="526E177B"/>
    <w:rsid w:val="527F21B7"/>
    <w:rsid w:val="53111D89"/>
    <w:rsid w:val="531A61EF"/>
    <w:rsid w:val="534A43C4"/>
    <w:rsid w:val="53700098"/>
    <w:rsid w:val="540B61EF"/>
    <w:rsid w:val="54EA3548"/>
    <w:rsid w:val="55B007C0"/>
    <w:rsid w:val="560D475A"/>
    <w:rsid w:val="562D6982"/>
    <w:rsid w:val="56EB5010"/>
    <w:rsid w:val="57414B79"/>
    <w:rsid w:val="58134771"/>
    <w:rsid w:val="590501D1"/>
    <w:rsid w:val="596C0B71"/>
    <w:rsid w:val="5A3D37C6"/>
    <w:rsid w:val="5A4A26F0"/>
    <w:rsid w:val="5A6F421F"/>
    <w:rsid w:val="5AE668C6"/>
    <w:rsid w:val="5B2D779D"/>
    <w:rsid w:val="5D1017A1"/>
    <w:rsid w:val="5E1D07C4"/>
    <w:rsid w:val="5E8A5E4E"/>
    <w:rsid w:val="608A2D2F"/>
    <w:rsid w:val="60A97944"/>
    <w:rsid w:val="615D242D"/>
    <w:rsid w:val="6188562A"/>
    <w:rsid w:val="639918EE"/>
    <w:rsid w:val="64043321"/>
    <w:rsid w:val="64A04806"/>
    <w:rsid w:val="659B2611"/>
    <w:rsid w:val="65D40138"/>
    <w:rsid w:val="65DC1391"/>
    <w:rsid w:val="65E20B14"/>
    <w:rsid w:val="65FD4B9C"/>
    <w:rsid w:val="66D17469"/>
    <w:rsid w:val="672A5ED0"/>
    <w:rsid w:val="67592269"/>
    <w:rsid w:val="675E6F43"/>
    <w:rsid w:val="6776245A"/>
    <w:rsid w:val="67873A0B"/>
    <w:rsid w:val="693D784D"/>
    <w:rsid w:val="6AA230D1"/>
    <w:rsid w:val="6AA34816"/>
    <w:rsid w:val="6B3352F1"/>
    <w:rsid w:val="6CF871A0"/>
    <w:rsid w:val="6DF709F3"/>
    <w:rsid w:val="6DF74BF8"/>
    <w:rsid w:val="6EFF2A87"/>
    <w:rsid w:val="6F22390B"/>
    <w:rsid w:val="71522B1E"/>
    <w:rsid w:val="718B45B9"/>
    <w:rsid w:val="71A12E77"/>
    <w:rsid w:val="71CA4502"/>
    <w:rsid w:val="7209220E"/>
    <w:rsid w:val="72225278"/>
    <w:rsid w:val="7232082B"/>
    <w:rsid w:val="72695F4A"/>
    <w:rsid w:val="7355439C"/>
    <w:rsid w:val="73680F3F"/>
    <w:rsid w:val="73777A17"/>
    <w:rsid w:val="738666FC"/>
    <w:rsid w:val="73A017DD"/>
    <w:rsid w:val="756C014B"/>
    <w:rsid w:val="757278FE"/>
    <w:rsid w:val="75C70B75"/>
    <w:rsid w:val="75F711D0"/>
    <w:rsid w:val="772651D8"/>
    <w:rsid w:val="79404F0B"/>
    <w:rsid w:val="7970483D"/>
    <w:rsid w:val="7B04328E"/>
    <w:rsid w:val="7CFC0FC0"/>
    <w:rsid w:val="7D4E7F2C"/>
    <w:rsid w:val="7EAD258A"/>
    <w:rsid w:val="7F042A89"/>
    <w:rsid w:val="7F265E67"/>
    <w:rsid w:val="7FCF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2022-03-28T09:46:00Z</dcterms:created>
  <dc:creator>Administrator</dc:creator>
  <cp:lastModifiedBy>高翔gor</cp:lastModifiedBy>
  <cp:lastPrinted>2022-04-17T02:00:00Z</cp:lastPrinted>
  <dcterms:modified xsi:type="dcterms:W3CDTF">2024-04-11T09:51:41Z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